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Corrigan Bend Water-Quality Sampling Plan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Nine items where students size a river water-quality sampling plan against a coverage rule and a fixed budget, then compare a bulk-price alternative.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how many sampling locations are needed to meet a stated coverage requirement along a river.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check a sampling plan's total cost against a fixed budget.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percents of a quantity to compare an original sampling plan with a revised plan.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MS-ETS1-1 (NGSS)</w:t>
      </w:r>
      <w:r>
        <w:rPr>
          <w:sz w:val="22"/>
          <w:szCs w:val="22"/>
        </w:rPr>
        <w:t xml:space="preserve">: Define the criteria and constraints of a design problem with sufficient precision to ensure a successful solution, taking into account relevant scientific principles and potential impacts on people and the natural environment that may limit possible solutions.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4 require students to define how many sampling locations satisfy the every-2-mile coverage rule and test that plan against the $900 sampling budget constraint.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and 9 ask students to find percents of a quantity, such as what percent of the original plan's coverage or the sampling budget a revised plan represents, and item 7 finds a unit price per test.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sampling, coverage, constraint, bulk discount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Corrigan Bend's water utility (a fictional utility used for this worksheet) wants to test water quality along a stretch of river and needs a sampling plan that covers the river thoroughly without going over budget. This worksheet has students calculate how many sampling locations a coverage rule requires, check that plan's cost against a fixed budget, and compare the coverage and cost of an adjusted plan using percents, the kind of budget-versus-coverage tradeoff a real monitoring program must work through.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printed number line from mile 0 to mile 20 marked every 2 miles, so students can count sampling locations directly from the diagram before calculating problem 1, and allow a calculator for every division problem.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a coverage rule (testing every how many miles) that would require exactly 6 sampling locations along the same 20-mile river, including a location at both mile 0 and mile 20.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river diagram showing the 20-mile stretch with sampling dots already placed every 2 miles, connecting the vocabulary word "location" to a visual point on the map. Allow students to show their division and percent work as numbers in a simple two-column chart rather than full sentences.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research, using a teacher-provided map, a real river or stream near their school and propose their own every-so-many-miles sampling rule for it, calculating how many locations that rule would require.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Corrigan Bend Water-Quality Sampling Plan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All distances, prices, and budgets on this worksheet are fictional, invented for the Corrigan Bend scenario. The utility's rule is to test the river every 2 miles along its 20-mile length, starting at mile 0 (the source) and continuing through mile 20 (the river's mouth). Each water-quality sampling kit costs $85. The utility's sampling budget is $900.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sampling locations are needed to test the river every 2 miles from mile 0 through mile 20, counting a location at both mile 0 and mile 20?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total cost of testing every location from problem 1, at $85 per kit.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Does the plan in problem 2 fit within the $900 budget? By how many dollars is it over or under?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To fit the $900 budget, the utility considers testing fewer locations. At $85 per kit, what is the greatest number of locations it can afford with a $900 budget?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If the utility tests only 10 locations instead of the 11 from problem 1, what percent of the original 11-location plan's coverage is that? Round to the nearest whole percent.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Instead of removing a location, the utility asks a lab for a bulk price: all 11 tests for one flat fee of $800 instead of $85 each. Does this bulk fee fit within the $900 budget? By how many dollars is it under or over?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bulk per-test price in problem 6 by dividing the $800 flat fee by 11 tests. Round to the nearest 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much does the utility save per test with the bulk deal (problem 7) compared with the regular $85 price? Round to the nearest 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the bulk deal from problem 6, what percent of the $900 budget does the sampling plan use?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Corrigan Bend Water-Quality Sampling Plan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Engineering &amp; Design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11 locations. Testing every 2 miles from mile 0 through mile 20 gives locations at 0, 2, 4, 6, 8, 10, 12, 14, 16, 18, and 20, which is 11 locations in all, since the location at mile 0 must be counted along with every 2-mile mark after 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$935. 11 locations times $85 per kit equals $935.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Over by $35. $935 minus $900 equals $35 over budget.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 locations. $900 divided by $85 equals 10.588, so the utility can afford 10 full-price locations (10 times $85 equals $850), with $50 left over; an 11th location would bring the total to $935, which is over budget.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91 percent. 10 divided by 11 equals 0.9091, which rounds to 91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Under by $100. $900 minus $800 equals $100 under budget, so the bulk fee fits.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$72.73 per test. $800 divided by 11 equals $72.7272, which rounds to $72.73.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$12.27 per test. $85.00 minus $72.73 equals $12.27 saved per test.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89 percent. $800 divided by $900 equals 0.8889, which rounds to 89 percent.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Corrigan Bend Water-Quality Sampling Plan Worksheet</dc:title>
  <dc:subject>Worksheet · Grade 6 · Engineering &amp; Design</dc:subject>
  <dc:creator>Water for Schools</dc:creator>
  <cp:keywords>Worksheet, Grade 6, Engineering &amp; Design</cp:keywords>
  <dc:description>Nine items where students size a river water-quality sampling plan against a coverage rule and a fixed budget, then compare a bulk-price alternative.</dc:description>
  <cp:lastModifiedBy>Water for Schools</cp:lastModifiedBy>
  <cp:revision>1</cp:revision>
  <dcterms:created xsi:type="dcterms:W3CDTF">2026-10-19T16:29:04.049Z</dcterms:created>
  <dcterms:modified xsi:type="dcterms:W3CDTF">2026-10-19T16:29:04.049Z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