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Bottled or Tap at Corliss Middle School: A Grade 6 Cost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Health &amp; Consumer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consumer worksheet where students find unit prices for bottled water, compare a year of cost to a reusable bottle, and figure the percent saved.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unit price of bottled water per bottle and per ounce.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a year of bottled-water cost to a reusable bottle and find the percent saved.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6.RP.A.2 (Common Core Math)</w:t>
      </w:r>
      <w:r>
        <w:rPr>
          <w:sz w:val="22"/>
          <w:szCs w:val="22"/>
        </w:rPr>
        <w:t xml:space="preserve">: Understand the concept of a unit rate a/b associated with a ratio a:b with b not equal to 0, and use rate language in the context of a ratio relationship.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find the unit price per bottle and per ounce of bottled water, naming each as a per-one rate, exactly the unit-rate concept 6.RP.A.2 asks students to understand and use.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scale the daily cost across 180 school days and find the percent saved by choosing a reusable bottle, applying the rate and percent reasoning 6.RP.A.3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unit price, reusable, cost, percent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Staying hydrated at school does not have to be expensive. Tap water in the United States is treated and tested before it reaches a fountain, so a refillable bottle gives students the same water for far less money than single-use bottles. This worksheet has students find the unit price of bottled water, add up a full year of cost, and compare it to a reusable bottle, turning a daily choice into clear grade 6 rate and percent math.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two-column cost table (Bottled, Reusable) with the daily and yearly rows labeled and the first entry filled in. Let students use a calculator and check the unit price step together before moving 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break-even point: how many days of bottled water it takes to equal the one-time $10.00 cost of the reusable bottle. Have them explain what the break-even point means for a family deciding what to buy.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"unit price," "reusable," and "saved" with a picture of a case of bottles beside a single refillable bottle. Provide a sentence frame for question 9: "The reusable bottle costs money ___, but the water is ___ after that."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Bottled or Tap at Corliss Middle School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Health &amp; Consumer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Suppose the following at Corliss Middle School: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case of 24 bottles of water costs $9.60. Each bottle holds 20 ounces.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reusable bottle costs $10.00 once, and refilling it at the fountain is free.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student drinks about 40 ounces of water at school each day.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school year is 180 days.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unit price of one bottled water. (Divide the case price by the number of bottles.)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price per ounce of the bottled water. (Divide the unit price by the ounces in one bottle.)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20-ounce bottles equal the 40 ounces a student drinks each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daily cost of drinking bottled water at school?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total cost of bottled water for all 180 school days?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reusable bottle costs $10.00 and refills are free. What is its total cost for the 180 days?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much money is saved over the year by using the reusable bottle instead of bottled water?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bottled-water cost is saved?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Both choices give the student the same 40 ounces a day. In one sentence, explain why the costs are so different.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Besides saving money, give one reason a reusable bottle is a good choice for daily hydration.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Bottled or Tap at Corliss Middle School: A Grade 6 Cost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Health &amp; Consumer Science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$0.40. The case price of $9.60 divided by 24 bottles equals $0.40 for one bottle.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$0.02. The unit price of $0.40 divided by 20 ounces equals $0.02 per ounce.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bottles. 40 ounces divided by 20 ounces per bottle equals 2 bottles a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$0.80. Two bottles a day times $0.40 each equals $0.80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$144.00. The daily cost of $0.80 times 180 days equals $144.00 for the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$10.00. The reusable bottle costs $10.00 once and refills are free, so the year costs only the $10.00.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$134.00. The bottled cost of $144.00 minus the reusable cost of $10.00 equals $134.00 saved.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93 percent. $134.00 divided by $144.00 is about 0.93, so about 93 percent of the bottled-water cost is saved.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reusable bottle is paid for once, then the water is free, while each single-use bottle must be bought again, so the same water costs far more over a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reusable bottle makes far less plastic waste, and the tap water it holds is already treated and tested, so it is a safe and steady source of daily hydration.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Bottled or Tap at Corliss Middle School: A Grade 6 Cost Worksheet</dc:title>
  <dc:subject>Worksheet · Grade 6 · Health &amp; Consumer Science</dc:subject>
  <dc:creator>Water for Schools</dc:creator>
  <cp:keywords>Worksheet, Grade 6, Health &amp; Consumer Science</cp:keywords>
  <dc:description>A grade 6 consumer worksheet where students find unit prices for bottled water, compare a year of cost to a reusable bottle, and figure the percent saved.</dc:description>
  <cp:lastModifiedBy>Water for Schools</cp:lastModifiedBy>
  <cp:revision>1</cp:revision>
  <dcterms:created xsi:type="dcterms:W3CDTF">2026-10-19T16:29:07.491Z</dcterms:created>
  <dcterms:modified xsi:type="dcterms:W3CDTF">2026-10-19T16:29:07.491Z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